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ШИРИНСКОГО РАЙОНА</w:t>
      </w:r>
    </w:p>
    <w:p w:rsidR="00E94BEF" w:rsidRPr="00B72D17" w:rsidRDefault="00E94BEF" w:rsidP="00E94B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7A738D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A738D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198A" w:rsidRPr="00763864" w:rsidRDefault="0089198A" w:rsidP="007638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63864">
        <w:rPr>
          <w:rFonts w:ascii="Times New Roman" w:hAnsi="Times New Roman" w:cs="Times New Roman"/>
          <w:sz w:val="26"/>
          <w:szCs w:val="26"/>
        </w:rPr>
        <w:t>РЕШЕНИЕ</w:t>
      </w:r>
    </w:p>
    <w:p w:rsidR="00E546DC" w:rsidRPr="00763864" w:rsidRDefault="00E546DC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3864">
        <w:rPr>
          <w:rFonts w:ascii="Times New Roman" w:hAnsi="Times New Roman" w:cs="Times New Roman"/>
          <w:b/>
          <w:sz w:val="26"/>
          <w:szCs w:val="26"/>
        </w:rPr>
        <w:t xml:space="preserve">    </w:t>
      </w:r>
    </w:p>
    <w:p w:rsidR="005441E3" w:rsidRPr="00763864" w:rsidRDefault="005441E3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198A" w:rsidRPr="00763864" w:rsidRDefault="00794A2A" w:rsidP="00114F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3864">
        <w:rPr>
          <w:rFonts w:ascii="Times New Roman" w:hAnsi="Times New Roman" w:cs="Times New Roman"/>
          <w:sz w:val="26"/>
          <w:szCs w:val="26"/>
        </w:rPr>
        <w:t xml:space="preserve">от  </w:t>
      </w:r>
      <w:r w:rsidR="00C772E0" w:rsidRPr="00763864">
        <w:rPr>
          <w:rFonts w:ascii="Times New Roman" w:hAnsi="Times New Roman" w:cs="Times New Roman"/>
          <w:sz w:val="26"/>
          <w:szCs w:val="26"/>
        </w:rPr>
        <w:t>2</w:t>
      </w:r>
      <w:r w:rsidR="00FC0EF7" w:rsidRPr="00763864">
        <w:rPr>
          <w:rFonts w:ascii="Times New Roman" w:hAnsi="Times New Roman" w:cs="Times New Roman"/>
          <w:sz w:val="26"/>
          <w:szCs w:val="26"/>
        </w:rPr>
        <w:t>4</w:t>
      </w:r>
      <w:r w:rsidR="003F57CD" w:rsidRPr="00763864">
        <w:rPr>
          <w:rFonts w:ascii="Times New Roman" w:hAnsi="Times New Roman" w:cs="Times New Roman"/>
          <w:sz w:val="26"/>
          <w:szCs w:val="26"/>
        </w:rPr>
        <w:t>.</w:t>
      </w:r>
      <w:r w:rsidR="003742EF" w:rsidRPr="00763864">
        <w:rPr>
          <w:rFonts w:ascii="Times New Roman" w:hAnsi="Times New Roman" w:cs="Times New Roman"/>
          <w:sz w:val="26"/>
          <w:szCs w:val="26"/>
        </w:rPr>
        <w:t>1</w:t>
      </w:r>
      <w:r w:rsidR="00FC0EF7" w:rsidRPr="00763864">
        <w:rPr>
          <w:rFonts w:ascii="Times New Roman" w:hAnsi="Times New Roman" w:cs="Times New Roman"/>
          <w:sz w:val="26"/>
          <w:szCs w:val="26"/>
        </w:rPr>
        <w:t>1</w:t>
      </w:r>
      <w:r w:rsidR="003F57CD" w:rsidRPr="00763864">
        <w:rPr>
          <w:rFonts w:ascii="Times New Roman" w:hAnsi="Times New Roman" w:cs="Times New Roman"/>
          <w:sz w:val="26"/>
          <w:szCs w:val="26"/>
        </w:rPr>
        <w:t>.</w:t>
      </w:r>
      <w:r w:rsidR="000F2BAD" w:rsidRPr="00763864">
        <w:rPr>
          <w:rFonts w:ascii="Times New Roman" w:hAnsi="Times New Roman" w:cs="Times New Roman"/>
          <w:sz w:val="26"/>
          <w:szCs w:val="26"/>
        </w:rPr>
        <w:t>202</w:t>
      </w:r>
      <w:r w:rsidR="007A738D" w:rsidRPr="00763864">
        <w:rPr>
          <w:rFonts w:ascii="Times New Roman" w:hAnsi="Times New Roman" w:cs="Times New Roman"/>
          <w:sz w:val="26"/>
          <w:szCs w:val="26"/>
        </w:rPr>
        <w:t>5</w:t>
      </w:r>
      <w:r w:rsidR="0089198A" w:rsidRPr="00763864">
        <w:rPr>
          <w:rFonts w:ascii="Times New Roman" w:hAnsi="Times New Roman" w:cs="Times New Roman"/>
          <w:sz w:val="26"/>
          <w:szCs w:val="26"/>
        </w:rPr>
        <w:t xml:space="preserve"> г.</w:t>
      </w:r>
      <w:r w:rsidR="0089198A" w:rsidRPr="00763864">
        <w:rPr>
          <w:rFonts w:ascii="Times New Roman" w:hAnsi="Times New Roman" w:cs="Times New Roman"/>
          <w:sz w:val="26"/>
          <w:szCs w:val="26"/>
        </w:rPr>
        <w:tab/>
      </w:r>
      <w:r w:rsidR="001C3816" w:rsidRPr="00763864">
        <w:rPr>
          <w:rFonts w:ascii="Times New Roman" w:hAnsi="Times New Roman" w:cs="Times New Roman"/>
          <w:sz w:val="26"/>
          <w:szCs w:val="26"/>
        </w:rPr>
        <w:t xml:space="preserve"> </w:t>
      </w:r>
      <w:r w:rsidR="00E546DC" w:rsidRPr="00763864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C3816" w:rsidRPr="00763864">
        <w:rPr>
          <w:rFonts w:ascii="Times New Roman" w:hAnsi="Times New Roman" w:cs="Times New Roman"/>
          <w:sz w:val="26"/>
          <w:szCs w:val="26"/>
        </w:rPr>
        <w:t xml:space="preserve">  </w:t>
      </w:r>
      <w:r w:rsidRPr="00763864">
        <w:rPr>
          <w:rFonts w:ascii="Times New Roman" w:hAnsi="Times New Roman" w:cs="Times New Roman"/>
          <w:sz w:val="26"/>
          <w:szCs w:val="26"/>
        </w:rPr>
        <w:t xml:space="preserve"> </w:t>
      </w:r>
      <w:r w:rsidR="00E546DC" w:rsidRPr="00763864">
        <w:rPr>
          <w:rFonts w:ascii="Times New Roman" w:hAnsi="Times New Roman" w:cs="Times New Roman"/>
          <w:sz w:val="26"/>
          <w:szCs w:val="26"/>
        </w:rPr>
        <w:t xml:space="preserve">      </w:t>
      </w:r>
      <w:r w:rsidR="0045092C" w:rsidRPr="00763864">
        <w:rPr>
          <w:rFonts w:ascii="Times New Roman" w:hAnsi="Times New Roman" w:cs="Times New Roman"/>
          <w:sz w:val="26"/>
          <w:szCs w:val="26"/>
        </w:rPr>
        <w:t xml:space="preserve"> </w:t>
      </w:r>
      <w:r w:rsidR="00E546DC" w:rsidRPr="00763864">
        <w:rPr>
          <w:rFonts w:ascii="Times New Roman" w:hAnsi="Times New Roman" w:cs="Times New Roman"/>
          <w:sz w:val="26"/>
          <w:szCs w:val="26"/>
        </w:rPr>
        <w:t xml:space="preserve">   </w:t>
      </w:r>
      <w:r w:rsidR="001C7612" w:rsidRPr="00763864">
        <w:rPr>
          <w:rFonts w:ascii="Times New Roman" w:hAnsi="Times New Roman" w:cs="Times New Roman"/>
          <w:sz w:val="26"/>
          <w:szCs w:val="26"/>
        </w:rPr>
        <w:t xml:space="preserve"> </w:t>
      </w:r>
      <w:r w:rsidR="00144585" w:rsidRPr="00763864">
        <w:rPr>
          <w:rFonts w:ascii="Times New Roman" w:hAnsi="Times New Roman" w:cs="Times New Roman"/>
          <w:sz w:val="26"/>
          <w:szCs w:val="26"/>
        </w:rPr>
        <w:t xml:space="preserve"> </w:t>
      </w:r>
      <w:r w:rsidR="009F337B" w:rsidRPr="00763864">
        <w:rPr>
          <w:rFonts w:ascii="Times New Roman" w:hAnsi="Times New Roman" w:cs="Times New Roman"/>
          <w:sz w:val="26"/>
          <w:szCs w:val="26"/>
        </w:rPr>
        <w:t>п.</w:t>
      </w:r>
      <w:r w:rsidR="007D4B5A" w:rsidRPr="00763864">
        <w:rPr>
          <w:rFonts w:ascii="Times New Roman" w:hAnsi="Times New Roman" w:cs="Times New Roman"/>
          <w:sz w:val="26"/>
          <w:szCs w:val="26"/>
        </w:rPr>
        <w:t xml:space="preserve"> </w:t>
      </w:r>
      <w:r w:rsidR="009F337B" w:rsidRPr="00763864">
        <w:rPr>
          <w:rFonts w:ascii="Times New Roman" w:hAnsi="Times New Roman" w:cs="Times New Roman"/>
          <w:sz w:val="26"/>
          <w:szCs w:val="26"/>
        </w:rPr>
        <w:t>Жемчужный</w:t>
      </w:r>
      <w:r w:rsidR="009F337B" w:rsidRPr="00763864">
        <w:rPr>
          <w:rFonts w:ascii="Times New Roman" w:hAnsi="Times New Roman" w:cs="Times New Roman"/>
          <w:sz w:val="26"/>
          <w:szCs w:val="26"/>
        </w:rPr>
        <w:tab/>
      </w:r>
      <w:r w:rsidR="009F337B" w:rsidRPr="00763864">
        <w:rPr>
          <w:rFonts w:ascii="Times New Roman" w:hAnsi="Times New Roman" w:cs="Times New Roman"/>
          <w:sz w:val="26"/>
          <w:szCs w:val="26"/>
        </w:rPr>
        <w:tab/>
      </w:r>
      <w:r w:rsidRPr="00763864">
        <w:rPr>
          <w:rFonts w:ascii="Times New Roman" w:hAnsi="Times New Roman" w:cs="Times New Roman"/>
          <w:sz w:val="26"/>
          <w:szCs w:val="26"/>
        </w:rPr>
        <w:t xml:space="preserve"> </w:t>
      </w:r>
      <w:r w:rsidR="003F57CD" w:rsidRPr="00763864">
        <w:rPr>
          <w:rFonts w:ascii="Times New Roman" w:hAnsi="Times New Roman" w:cs="Times New Roman"/>
          <w:sz w:val="26"/>
          <w:szCs w:val="26"/>
        </w:rPr>
        <w:t xml:space="preserve">    </w:t>
      </w:r>
      <w:r w:rsidR="00E546DC" w:rsidRPr="00763864">
        <w:rPr>
          <w:rFonts w:ascii="Times New Roman" w:hAnsi="Times New Roman" w:cs="Times New Roman"/>
          <w:sz w:val="26"/>
          <w:szCs w:val="26"/>
        </w:rPr>
        <w:t xml:space="preserve">     </w:t>
      </w:r>
      <w:r w:rsidR="0089198A" w:rsidRPr="00763864">
        <w:rPr>
          <w:rFonts w:ascii="Times New Roman" w:hAnsi="Times New Roman" w:cs="Times New Roman"/>
          <w:sz w:val="26"/>
          <w:szCs w:val="26"/>
        </w:rPr>
        <w:t xml:space="preserve">    </w:t>
      </w:r>
      <w:r w:rsidR="00C47577" w:rsidRPr="00763864">
        <w:rPr>
          <w:rFonts w:ascii="Times New Roman" w:hAnsi="Times New Roman" w:cs="Times New Roman"/>
          <w:sz w:val="26"/>
          <w:szCs w:val="26"/>
        </w:rPr>
        <w:t xml:space="preserve">      </w:t>
      </w:r>
      <w:r w:rsidR="0089198A" w:rsidRPr="00763864">
        <w:rPr>
          <w:rFonts w:ascii="Times New Roman" w:hAnsi="Times New Roman" w:cs="Times New Roman"/>
          <w:sz w:val="26"/>
          <w:szCs w:val="26"/>
        </w:rPr>
        <w:t xml:space="preserve"> </w:t>
      </w:r>
      <w:r w:rsidR="00483D74" w:rsidRPr="00763864">
        <w:rPr>
          <w:rFonts w:ascii="Times New Roman" w:hAnsi="Times New Roman" w:cs="Times New Roman"/>
          <w:sz w:val="26"/>
          <w:szCs w:val="26"/>
        </w:rPr>
        <w:t xml:space="preserve">    </w:t>
      </w:r>
      <w:r w:rsidR="0089198A" w:rsidRPr="00763864">
        <w:rPr>
          <w:rFonts w:ascii="Times New Roman" w:hAnsi="Times New Roman" w:cs="Times New Roman"/>
          <w:sz w:val="26"/>
          <w:szCs w:val="26"/>
        </w:rPr>
        <w:t xml:space="preserve"> </w:t>
      </w:r>
      <w:r w:rsidR="00FC0EF7" w:rsidRPr="00763864">
        <w:rPr>
          <w:rFonts w:ascii="Times New Roman" w:hAnsi="Times New Roman" w:cs="Times New Roman"/>
          <w:sz w:val="26"/>
          <w:szCs w:val="26"/>
        </w:rPr>
        <w:t xml:space="preserve">  </w:t>
      </w:r>
      <w:r w:rsidR="0089198A" w:rsidRPr="00763864">
        <w:rPr>
          <w:rFonts w:ascii="Times New Roman" w:hAnsi="Times New Roman" w:cs="Times New Roman"/>
          <w:sz w:val="26"/>
          <w:szCs w:val="26"/>
        </w:rPr>
        <w:t>№</w:t>
      </w:r>
      <w:r w:rsidR="003306B0" w:rsidRPr="00763864">
        <w:rPr>
          <w:rFonts w:ascii="Times New Roman" w:hAnsi="Times New Roman" w:cs="Times New Roman"/>
          <w:sz w:val="26"/>
          <w:szCs w:val="26"/>
        </w:rPr>
        <w:t xml:space="preserve"> </w:t>
      </w:r>
      <w:r w:rsidR="00FC0EF7" w:rsidRPr="00763864">
        <w:rPr>
          <w:rFonts w:ascii="Times New Roman" w:hAnsi="Times New Roman" w:cs="Times New Roman"/>
          <w:sz w:val="26"/>
          <w:szCs w:val="26"/>
        </w:rPr>
        <w:t>2</w:t>
      </w:r>
      <w:r w:rsidR="00B34A4A" w:rsidRPr="00763864">
        <w:rPr>
          <w:rFonts w:ascii="Times New Roman" w:hAnsi="Times New Roman" w:cs="Times New Roman"/>
          <w:sz w:val="26"/>
          <w:szCs w:val="26"/>
        </w:rPr>
        <w:t>9</w:t>
      </w:r>
    </w:p>
    <w:p w:rsidR="00E126AB" w:rsidRPr="00763864" w:rsidRDefault="00E126AB" w:rsidP="001C381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B34A4A" w:rsidRPr="00763864" w:rsidRDefault="00B34A4A" w:rsidP="00B609A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hAnsi="Times New Roman" w:cs="Times New Roman"/>
          <w:sz w:val="26"/>
          <w:szCs w:val="26"/>
        </w:rPr>
        <w:t xml:space="preserve">О внесении изменений в </w:t>
      </w:r>
      <w:r w:rsidRPr="00763864">
        <w:rPr>
          <w:rFonts w:ascii="Times New Roman" w:eastAsia="Times New Roman" w:hAnsi="Times New Roman" w:cs="Times New Roman"/>
          <w:sz w:val="26"/>
          <w:szCs w:val="26"/>
        </w:rPr>
        <w:t>Положени</w:t>
      </w:r>
      <w:r w:rsidRPr="00763864">
        <w:rPr>
          <w:rFonts w:ascii="Times New Roman" w:hAnsi="Times New Roman" w:cs="Times New Roman"/>
          <w:sz w:val="26"/>
          <w:szCs w:val="26"/>
        </w:rPr>
        <w:t>е</w:t>
      </w:r>
      <w:r w:rsidRPr="00763864">
        <w:rPr>
          <w:rFonts w:ascii="Times New Roman" w:eastAsia="Times New Roman" w:hAnsi="Times New Roman" w:cs="Times New Roman"/>
          <w:sz w:val="26"/>
          <w:szCs w:val="26"/>
        </w:rPr>
        <w:t xml:space="preserve"> «Об установлении,</w:t>
      </w:r>
    </w:p>
    <w:p w:rsidR="00B34A4A" w:rsidRPr="00763864" w:rsidRDefault="00B34A4A" w:rsidP="00B609A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>выплате и перерасчете размера ежемесячной</w:t>
      </w:r>
    </w:p>
    <w:p w:rsidR="00B34A4A" w:rsidRPr="00763864" w:rsidRDefault="00B34A4A" w:rsidP="00B609A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>доплаты к государственной или страховой пенсии</w:t>
      </w:r>
    </w:p>
    <w:p w:rsidR="00B34A4A" w:rsidRPr="00763864" w:rsidRDefault="00B34A4A" w:rsidP="00B609A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 xml:space="preserve">лицам, замещавшим выборные должности и </w:t>
      </w:r>
    </w:p>
    <w:p w:rsidR="00B34A4A" w:rsidRPr="00763864" w:rsidRDefault="00B34A4A" w:rsidP="00B609A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>муниципальные должности муниципальной службы</w:t>
      </w:r>
    </w:p>
    <w:p w:rsidR="00B34A4A" w:rsidRPr="00763864" w:rsidRDefault="00B34A4A" w:rsidP="00B609A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>муниципального образования Жемчужненский</w:t>
      </w:r>
    </w:p>
    <w:p w:rsidR="00B34A4A" w:rsidRPr="00763864" w:rsidRDefault="00B34A4A" w:rsidP="00B609A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>сельсовет»</w:t>
      </w:r>
      <w:r w:rsidRPr="00763864">
        <w:rPr>
          <w:rFonts w:ascii="Times New Roman" w:hAnsi="Times New Roman" w:cs="Times New Roman"/>
          <w:sz w:val="26"/>
          <w:szCs w:val="26"/>
        </w:rPr>
        <w:t xml:space="preserve">, утвержденное Решение Совета депутатов </w:t>
      </w:r>
    </w:p>
    <w:p w:rsidR="00B34A4A" w:rsidRPr="00763864" w:rsidRDefault="00B34A4A" w:rsidP="00B609A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3864">
        <w:rPr>
          <w:rFonts w:ascii="Times New Roman" w:hAnsi="Times New Roman" w:cs="Times New Roman"/>
          <w:sz w:val="26"/>
          <w:szCs w:val="26"/>
        </w:rPr>
        <w:t>Жемчужненского сельсовета Ширинского района</w:t>
      </w:r>
    </w:p>
    <w:p w:rsidR="00B34A4A" w:rsidRPr="00763864" w:rsidRDefault="00B34A4A" w:rsidP="00B609A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63864">
        <w:rPr>
          <w:rFonts w:ascii="Times New Roman" w:hAnsi="Times New Roman" w:cs="Times New Roman"/>
          <w:sz w:val="26"/>
          <w:szCs w:val="26"/>
        </w:rPr>
        <w:t xml:space="preserve"> Республики Хакасия от 23.09.2021 № 20</w:t>
      </w:r>
    </w:p>
    <w:p w:rsidR="00B34A4A" w:rsidRPr="00763864" w:rsidRDefault="00B34A4A" w:rsidP="00B34A4A">
      <w:pPr>
        <w:spacing w:after="0"/>
        <w:jc w:val="both"/>
        <w:rPr>
          <w:rFonts w:ascii="Calibri" w:eastAsia="Times New Roman" w:hAnsi="Calibri" w:cs="Times New Roman"/>
          <w:sz w:val="26"/>
          <w:szCs w:val="26"/>
        </w:rPr>
      </w:pPr>
    </w:p>
    <w:p w:rsidR="002B5EE6" w:rsidRPr="00763864" w:rsidRDefault="002B5EE6" w:rsidP="00B42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34A4A" w:rsidRPr="00763864" w:rsidRDefault="00B34A4A" w:rsidP="00B34A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3864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02.03.2007 N 25-ФЗ (с последующими изменениями)  "О муниципальной службе в Российской Федерации", Законом Республики Хакасия от 30.06.2008 N 37-ЗРХ "О муниципальной службе в Республике Хакасия" (</w:t>
      </w:r>
      <w:r w:rsidR="00B609A6" w:rsidRPr="00763864">
        <w:rPr>
          <w:rFonts w:ascii="Times New Roman" w:hAnsi="Times New Roman" w:cs="Times New Roman"/>
          <w:sz w:val="26"/>
          <w:szCs w:val="26"/>
        </w:rPr>
        <w:t>с последующими изменениями</w:t>
      </w:r>
      <w:r w:rsidRPr="00763864">
        <w:rPr>
          <w:rFonts w:ascii="Times New Roman" w:hAnsi="Times New Roman" w:cs="Times New Roman"/>
          <w:sz w:val="26"/>
          <w:szCs w:val="26"/>
        </w:rPr>
        <w:t>), Постановлением Правительства Республики Хакасия от 29.12.2006 N 383 "Об утверждении Положения об установлении, выплате и перерасчете размера ежемесячной доплаты к государственной или трудовой пенсии лицам, замещавшим</w:t>
      </w:r>
      <w:proofErr w:type="gramEnd"/>
      <w:r w:rsidRPr="00763864">
        <w:rPr>
          <w:rFonts w:ascii="Times New Roman" w:hAnsi="Times New Roman" w:cs="Times New Roman"/>
          <w:sz w:val="26"/>
          <w:szCs w:val="26"/>
        </w:rPr>
        <w:t xml:space="preserve"> государственные должности и должности государственной гражданской службы Республики Хакасия" (</w:t>
      </w:r>
      <w:r w:rsidR="00B609A6" w:rsidRPr="00763864">
        <w:rPr>
          <w:rFonts w:ascii="Times New Roman" w:hAnsi="Times New Roman" w:cs="Times New Roman"/>
          <w:sz w:val="26"/>
          <w:szCs w:val="26"/>
        </w:rPr>
        <w:t>с последующими изменениями</w:t>
      </w:r>
      <w:r w:rsidRPr="00763864">
        <w:rPr>
          <w:rFonts w:ascii="Times New Roman" w:hAnsi="Times New Roman" w:cs="Times New Roman"/>
          <w:sz w:val="26"/>
          <w:szCs w:val="26"/>
        </w:rPr>
        <w:t xml:space="preserve">), руководствуясь ст. ст. </w:t>
      </w:r>
      <w:r w:rsidR="00B609A6" w:rsidRPr="00763864">
        <w:rPr>
          <w:rFonts w:ascii="Times New Roman" w:hAnsi="Times New Roman" w:cs="Times New Roman"/>
          <w:sz w:val="26"/>
          <w:szCs w:val="26"/>
        </w:rPr>
        <w:t>40</w:t>
      </w:r>
      <w:r w:rsidRPr="00763864">
        <w:rPr>
          <w:rFonts w:ascii="Times New Roman" w:hAnsi="Times New Roman" w:cs="Times New Roman"/>
          <w:sz w:val="26"/>
          <w:szCs w:val="26"/>
        </w:rPr>
        <w:t xml:space="preserve">, </w:t>
      </w:r>
      <w:r w:rsidR="00B609A6" w:rsidRPr="00763864">
        <w:rPr>
          <w:rFonts w:ascii="Times New Roman" w:hAnsi="Times New Roman" w:cs="Times New Roman"/>
          <w:sz w:val="26"/>
          <w:szCs w:val="26"/>
        </w:rPr>
        <w:t>43</w:t>
      </w:r>
      <w:r w:rsidRPr="00763864"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B609A6" w:rsidRPr="00763864">
        <w:rPr>
          <w:rFonts w:ascii="Times New Roman" w:hAnsi="Times New Roman" w:cs="Times New Roman"/>
          <w:sz w:val="26"/>
          <w:szCs w:val="26"/>
        </w:rPr>
        <w:t>сельского поселения Жемчужненский сельсовет Ширинского муниципального района Республики Хакасия</w:t>
      </w:r>
      <w:r w:rsidRPr="00763864">
        <w:rPr>
          <w:rFonts w:ascii="Times New Roman" w:hAnsi="Times New Roman" w:cs="Times New Roman"/>
          <w:sz w:val="26"/>
          <w:szCs w:val="26"/>
        </w:rPr>
        <w:t xml:space="preserve">, Совет депутатов Жемчужненского сельсовета </w:t>
      </w:r>
      <w:r w:rsidR="00B609A6" w:rsidRPr="00763864">
        <w:rPr>
          <w:rFonts w:ascii="Times New Roman" w:hAnsi="Times New Roman" w:cs="Times New Roman"/>
          <w:sz w:val="26"/>
          <w:szCs w:val="26"/>
        </w:rPr>
        <w:t xml:space="preserve">Ширинского района Республики Хакасия </w:t>
      </w:r>
      <w:r w:rsidRPr="00763864">
        <w:rPr>
          <w:rFonts w:ascii="Times New Roman" w:hAnsi="Times New Roman" w:cs="Times New Roman"/>
          <w:sz w:val="26"/>
          <w:szCs w:val="26"/>
        </w:rPr>
        <w:t>РЕШИЛ:</w:t>
      </w:r>
    </w:p>
    <w:p w:rsidR="00B34A4A" w:rsidRPr="00763864" w:rsidRDefault="00B34A4A" w:rsidP="00B34A4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864">
        <w:rPr>
          <w:rFonts w:ascii="Times New Roman" w:hAnsi="Times New Roman" w:cs="Times New Roman"/>
          <w:sz w:val="26"/>
          <w:szCs w:val="26"/>
        </w:rPr>
        <w:t xml:space="preserve">1. </w:t>
      </w:r>
      <w:r w:rsidR="00B609A6" w:rsidRPr="00763864">
        <w:rPr>
          <w:rFonts w:ascii="Times New Roman" w:hAnsi="Times New Roman" w:cs="Times New Roman"/>
          <w:sz w:val="26"/>
          <w:szCs w:val="26"/>
        </w:rPr>
        <w:t>Внести в</w:t>
      </w:r>
      <w:r w:rsidRPr="00763864">
        <w:rPr>
          <w:rFonts w:ascii="Times New Roman" w:hAnsi="Times New Roman" w:cs="Times New Roman"/>
          <w:sz w:val="26"/>
          <w:szCs w:val="26"/>
        </w:rPr>
        <w:t xml:space="preserve"> Положение "Об установлении, выплате и перерасчете размера ежемесячной доплаты к государственной или страховой пенсии лицам, замещавшим выборные должности и муниципальные должности муниципальной службы муниципального образования Жемчужненский сельсовет"</w:t>
      </w:r>
      <w:r w:rsidR="00B609A6" w:rsidRPr="00763864">
        <w:rPr>
          <w:rFonts w:ascii="Times New Roman" w:hAnsi="Times New Roman" w:cs="Times New Roman"/>
          <w:sz w:val="26"/>
          <w:szCs w:val="26"/>
        </w:rPr>
        <w:t>,</w:t>
      </w:r>
      <w:r w:rsidRPr="00763864">
        <w:rPr>
          <w:rFonts w:ascii="Times New Roman" w:hAnsi="Times New Roman" w:cs="Times New Roman"/>
          <w:sz w:val="26"/>
          <w:szCs w:val="26"/>
        </w:rPr>
        <w:t xml:space="preserve"> </w:t>
      </w:r>
      <w:r w:rsidR="00B609A6" w:rsidRPr="00763864">
        <w:rPr>
          <w:rFonts w:ascii="Times New Roman" w:hAnsi="Times New Roman" w:cs="Times New Roman"/>
          <w:sz w:val="26"/>
          <w:szCs w:val="26"/>
        </w:rPr>
        <w:t>(далее – Положение), следующие изменения:</w:t>
      </w:r>
    </w:p>
    <w:p w:rsidR="00503D5F" w:rsidRPr="00763864" w:rsidRDefault="00763864" w:rsidP="00A55B0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>1.1. Абзац 1 пункта 3 Положения изложить в следующей редакции:</w:t>
      </w:r>
    </w:p>
    <w:p w:rsidR="00763864" w:rsidRPr="00763864" w:rsidRDefault="00763864" w:rsidP="00763864">
      <w:pPr>
        <w:pStyle w:val="a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63864">
        <w:rPr>
          <w:sz w:val="26"/>
          <w:szCs w:val="26"/>
        </w:rPr>
        <w:t>«Ежемесячная денежная выплата к государственной или страховой пенсии устанавливается в таком размере, чтобы сумма государственной или страховой пенсии и ежемесячной денежной выплаты к ней не превышала:</w:t>
      </w:r>
    </w:p>
    <w:p w:rsidR="00763864" w:rsidRPr="00763864" w:rsidRDefault="00763864" w:rsidP="00763864">
      <w:pPr>
        <w:pStyle w:val="a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63864">
        <w:rPr>
          <w:sz w:val="26"/>
          <w:szCs w:val="26"/>
        </w:rPr>
        <w:t>1) при замещении главой поселения муниципальной должности от трех лет до пяти лет – 55 процентов его месячного денежного содержания;</w:t>
      </w:r>
    </w:p>
    <w:p w:rsidR="00763864" w:rsidRPr="00763864" w:rsidRDefault="00763864" w:rsidP="007638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 xml:space="preserve">2) при замещении главой поселения муниципальной должности пять лет и более или </w:t>
      </w:r>
      <w:proofErr w:type="gramStart"/>
      <w:r w:rsidRPr="00763864">
        <w:rPr>
          <w:rFonts w:ascii="Times New Roman" w:eastAsia="Times New Roman" w:hAnsi="Times New Roman" w:cs="Times New Roman"/>
          <w:sz w:val="26"/>
          <w:szCs w:val="26"/>
        </w:rPr>
        <w:t>отработавшему</w:t>
      </w:r>
      <w:proofErr w:type="gramEnd"/>
      <w:r w:rsidRPr="00763864">
        <w:rPr>
          <w:rFonts w:ascii="Times New Roman" w:eastAsia="Times New Roman" w:hAnsi="Times New Roman" w:cs="Times New Roman"/>
          <w:sz w:val="26"/>
          <w:szCs w:val="26"/>
        </w:rPr>
        <w:t xml:space="preserve"> срок полномочий, установленный уставом муниципального </w:t>
      </w:r>
      <w:r w:rsidRPr="00763864">
        <w:rPr>
          <w:rFonts w:ascii="Times New Roman" w:eastAsia="Times New Roman" w:hAnsi="Times New Roman" w:cs="Times New Roman"/>
          <w:sz w:val="26"/>
          <w:szCs w:val="26"/>
        </w:rPr>
        <w:lastRenderedPageBreak/>
        <w:t>образования на момент его избрания, – 75 процентов его месячного денежного содержания.».</w:t>
      </w:r>
    </w:p>
    <w:p w:rsidR="00763864" w:rsidRPr="00763864" w:rsidRDefault="00763864" w:rsidP="00763864">
      <w:pPr>
        <w:pStyle w:val="Standard"/>
        <w:widowControl w:val="0"/>
        <w:suppressAutoHyphens w:val="0"/>
        <w:autoSpaceDE w:val="0"/>
        <w:ind w:firstLine="709"/>
        <w:jc w:val="both"/>
        <w:rPr>
          <w:sz w:val="26"/>
          <w:szCs w:val="26"/>
          <w:lang w:val="ru-RU"/>
        </w:rPr>
      </w:pPr>
      <w:r w:rsidRPr="00763864">
        <w:rPr>
          <w:sz w:val="26"/>
          <w:szCs w:val="26"/>
          <w:lang w:val="ru-RU"/>
        </w:rPr>
        <w:t xml:space="preserve">2. </w:t>
      </w:r>
      <w:r w:rsidRPr="00763864">
        <w:rPr>
          <w:kern w:val="0"/>
          <w:sz w:val="26"/>
          <w:szCs w:val="26"/>
          <w:lang w:val="ru-RU" w:eastAsia="ru-RU"/>
        </w:rPr>
        <w:t>Настоящее решение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446607" w:rsidRPr="00763864" w:rsidRDefault="00446607" w:rsidP="00CB7C9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A4EA0" w:rsidRDefault="003A4EA0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63864" w:rsidRDefault="00763864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63864" w:rsidRPr="00763864" w:rsidRDefault="00763864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63864" w:rsidRPr="00763864" w:rsidRDefault="00763864" w:rsidP="00763864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 xml:space="preserve">Глава Жемчужненского сельсовета                                                                    </w:t>
      </w:r>
    </w:p>
    <w:p w:rsidR="00763864" w:rsidRPr="00763864" w:rsidRDefault="00763864" w:rsidP="00763864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 xml:space="preserve">Ширинского района Республики Хакасия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 w:rsidRPr="00763864">
        <w:rPr>
          <w:rFonts w:ascii="Times New Roman" w:eastAsia="Times New Roman" w:hAnsi="Times New Roman" w:cs="Times New Roman"/>
          <w:sz w:val="26"/>
          <w:szCs w:val="26"/>
        </w:rPr>
        <w:t xml:space="preserve">    Т.Б. Канаева-Козак</w:t>
      </w:r>
    </w:p>
    <w:p w:rsidR="00763864" w:rsidRPr="00763864" w:rsidRDefault="00763864" w:rsidP="00763864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763864" w:rsidRPr="00763864" w:rsidRDefault="00763864" w:rsidP="00763864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763864" w:rsidRPr="00763864" w:rsidRDefault="00763864" w:rsidP="00763864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>Председатель Совета депутатов</w:t>
      </w:r>
    </w:p>
    <w:p w:rsidR="00763864" w:rsidRPr="00763864" w:rsidRDefault="00763864" w:rsidP="00763864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 xml:space="preserve">Жемчужненского сельсовета                                                                  </w:t>
      </w:r>
    </w:p>
    <w:p w:rsidR="00763864" w:rsidRPr="00763864" w:rsidRDefault="00763864" w:rsidP="00763864">
      <w:pPr>
        <w:tabs>
          <w:tab w:val="left" w:pos="600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763864">
        <w:rPr>
          <w:rFonts w:ascii="Times New Roman" w:eastAsia="Times New Roman" w:hAnsi="Times New Roman" w:cs="Times New Roman"/>
          <w:sz w:val="26"/>
          <w:szCs w:val="26"/>
        </w:rPr>
        <w:t xml:space="preserve">Ширинского района Республики Хакасия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</w:t>
      </w:r>
      <w:r w:rsidRPr="00763864">
        <w:rPr>
          <w:rFonts w:ascii="Times New Roman" w:eastAsia="Times New Roman" w:hAnsi="Times New Roman" w:cs="Times New Roman"/>
          <w:sz w:val="26"/>
          <w:szCs w:val="26"/>
        </w:rPr>
        <w:t>С.Г. Черкасова</w:t>
      </w:r>
    </w:p>
    <w:p w:rsidR="00925EB4" w:rsidRPr="00763864" w:rsidRDefault="00925EB4" w:rsidP="00925EB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22FCE" w:rsidRPr="00822FCE" w:rsidRDefault="00822FCE" w:rsidP="00925EB4"/>
    <w:sectPr w:rsidR="00822FCE" w:rsidRPr="00822FCE" w:rsidSect="00531AAC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5689B"/>
    <w:rsid w:val="00062263"/>
    <w:rsid w:val="00072D73"/>
    <w:rsid w:val="0008568E"/>
    <w:rsid w:val="00085954"/>
    <w:rsid w:val="00095F46"/>
    <w:rsid w:val="000A5401"/>
    <w:rsid w:val="000B398A"/>
    <w:rsid w:val="000C0E1E"/>
    <w:rsid w:val="000C5CE8"/>
    <w:rsid w:val="000D3E5D"/>
    <w:rsid w:val="000E02EA"/>
    <w:rsid w:val="000E19C3"/>
    <w:rsid w:val="000E3241"/>
    <w:rsid w:val="000E32A3"/>
    <w:rsid w:val="000E76A1"/>
    <w:rsid w:val="000F2BAD"/>
    <w:rsid w:val="000F3757"/>
    <w:rsid w:val="000F59B8"/>
    <w:rsid w:val="000F685F"/>
    <w:rsid w:val="00106FEF"/>
    <w:rsid w:val="00114F1C"/>
    <w:rsid w:val="00133C8E"/>
    <w:rsid w:val="00136FB6"/>
    <w:rsid w:val="0014133E"/>
    <w:rsid w:val="00144585"/>
    <w:rsid w:val="00147D68"/>
    <w:rsid w:val="001569CB"/>
    <w:rsid w:val="00166869"/>
    <w:rsid w:val="00183880"/>
    <w:rsid w:val="00194E71"/>
    <w:rsid w:val="001959E3"/>
    <w:rsid w:val="001A5D2D"/>
    <w:rsid w:val="001B1E90"/>
    <w:rsid w:val="001C3816"/>
    <w:rsid w:val="001C533C"/>
    <w:rsid w:val="001C5677"/>
    <w:rsid w:val="001C7612"/>
    <w:rsid w:val="001D3D81"/>
    <w:rsid w:val="001D6070"/>
    <w:rsid w:val="001F3CB2"/>
    <w:rsid w:val="001F3FEB"/>
    <w:rsid w:val="002161C5"/>
    <w:rsid w:val="00223372"/>
    <w:rsid w:val="0024001E"/>
    <w:rsid w:val="0024218F"/>
    <w:rsid w:val="0025024B"/>
    <w:rsid w:val="0025160B"/>
    <w:rsid w:val="0025432C"/>
    <w:rsid w:val="002546BD"/>
    <w:rsid w:val="002559F5"/>
    <w:rsid w:val="00266031"/>
    <w:rsid w:val="00280C82"/>
    <w:rsid w:val="0029029D"/>
    <w:rsid w:val="00296641"/>
    <w:rsid w:val="002B0D63"/>
    <w:rsid w:val="002B5DA6"/>
    <w:rsid w:val="002B5EE6"/>
    <w:rsid w:val="002B620C"/>
    <w:rsid w:val="002C3F1E"/>
    <w:rsid w:val="002C5728"/>
    <w:rsid w:val="002C7353"/>
    <w:rsid w:val="002D498A"/>
    <w:rsid w:val="002E0923"/>
    <w:rsid w:val="002E291A"/>
    <w:rsid w:val="002E40B2"/>
    <w:rsid w:val="002F2074"/>
    <w:rsid w:val="002F5670"/>
    <w:rsid w:val="003110EA"/>
    <w:rsid w:val="003306B0"/>
    <w:rsid w:val="003316E0"/>
    <w:rsid w:val="003317DC"/>
    <w:rsid w:val="0033546D"/>
    <w:rsid w:val="00340574"/>
    <w:rsid w:val="00342FDA"/>
    <w:rsid w:val="00353B12"/>
    <w:rsid w:val="003626D1"/>
    <w:rsid w:val="003742EF"/>
    <w:rsid w:val="0038096E"/>
    <w:rsid w:val="00387CFF"/>
    <w:rsid w:val="003A03D0"/>
    <w:rsid w:val="003A4EA0"/>
    <w:rsid w:val="003A780F"/>
    <w:rsid w:val="003B7174"/>
    <w:rsid w:val="003C0A2F"/>
    <w:rsid w:val="003C1038"/>
    <w:rsid w:val="003C40B4"/>
    <w:rsid w:val="003D24AE"/>
    <w:rsid w:val="003D5237"/>
    <w:rsid w:val="003D5B02"/>
    <w:rsid w:val="003D7C8D"/>
    <w:rsid w:val="003E0EAC"/>
    <w:rsid w:val="003E3912"/>
    <w:rsid w:val="003F247C"/>
    <w:rsid w:val="003F57CD"/>
    <w:rsid w:val="003F5A88"/>
    <w:rsid w:val="003F6037"/>
    <w:rsid w:val="004131D3"/>
    <w:rsid w:val="004167EC"/>
    <w:rsid w:val="00420809"/>
    <w:rsid w:val="0042674A"/>
    <w:rsid w:val="00433E7E"/>
    <w:rsid w:val="004430B9"/>
    <w:rsid w:val="004461EF"/>
    <w:rsid w:val="00446607"/>
    <w:rsid w:val="0045092C"/>
    <w:rsid w:val="00482DD6"/>
    <w:rsid w:val="004837EB"/>
    <w:rsid w:val="00483D74"/>
    <w:rsid w:val="004A26FB"/>
    <w:rsid w:val="004A3792"/>
    <w:rsid w:val="004A6B34"/>
    <w:rsid w:val="004B21B0"/>
    <w:rsid w:val="004B63EF"/>
    <w:rsid w:val="004C41B9"/>
    <w:rsid w:val="004C6A5F"/>
    <w:rsid w:val="004D4F39"/>
    <w:rsid w:val="004F04F6"/>
    <w:rsid w:val="004F7DF8"/>
    <w:rsid w:val="00503D5F"/>
    <w:rsid w:val="0050462E"/>
    <w:rsid w:val="00520B89"/>
    <w:rsid w:val="00525A8D"/>
    <w:rsid w:val="00531AAC"/>
    <w:rsid w:val="005441E3"/>
    <w:rsid w:val="005519B8"/>
    <w:rsid w:val="00554D81"/>
    <w:rsid w:val="005569CA"/>
    <w:rsid w:val="00557E04"/>
    <w:rsid w:val="0056019A"/>
    <w:rsid w:val="0056289A"/>
    <w:rsid w:val="005661C6"/>
    <w:rsid w:val="0057177E"/>
    <w:rsid w:val="00586069"/>
    <w:rsid w:val="0059152D"/>
    <w:rsid w:val="005A3094"/>
    <w:rsid w:val="005A5F5A"/>
    <w:rsid w:val="005A7E1A"/>
    <w:rsid w:val="005B084E"/>
    <w:rsid w:val="005C1760"/>
    <w:rsid w:val="005C6D55"/>
    <w:rsid w:val="005C7454"/>
    <w:rsid w:val="005E34CC"/>
    <w:rsid w:val="005F389C"/>
    <w:rsid w:val="00616046"/>
    <w:rsid w:val="00630DAF"/>
    <w:rsid w:val="00632A17"/>
    <w:rsid w:val="006571E3"/>
    <w:rsid w:val="00661281"/>
    <w:rsid w:val="00663FA8"/>
    <w:rsid w:val="006646D4"/>
    <w:rsid w:val="00664C84"/>
    <w:rsid w:val="00677819"/>
    <w:rsid w:val="00693D19"/>
    <w:rsid w:val="006941D0"/>
    <w:rsid w:val="00694BA9"/>
    <w:rsid w:val="006A071A"/>
    <w:rsid w:val="006B168C"/>
    <w:rsid w:val="006C16A9"/>
    <w:rsid w:val="006D4766"/>
    <w:rsid w:val="006E5996"/>
    <w:rsid w:val="006F16AA"/>
    <w:rsid w:val="006F41AA"/>
    <w:rsid w:val="00712252"/>
    <w:rsid w:val="0071337B"/>
    <w:rsid w:val="00714027"/>
    <w:rsid w:val="00714774"/>
    <w:rsid w:val="00724382"/>
    <w:rsid w:val="00745CE6"/>
    <w:rsid w:val="00753699"/>
    <w:rsid w:val="007544CD"/>
    <w:rsid w:val="007565C0"/>
    <w:rsid w:val="00763864"/>
    <w:rsid w:val="00763BA1"/>
    <w:rsid w:val="007675DE"/>
    <w:rsid w:val="0077279E"/>
    <w:rsid w:val="007768AF"/>
    <w:rsid w:val="00777712"/>
    <w:rsid w:val="007817F6"/>
    <w:rsid w:val="0078361D"/>
    <w:rsid w:val="00787125"/>
    <w:rsid w:val="007929FE"/>
    <w:rsid w:val="00794A2A"/>
    <w:rsid w:val="007A24DE"/>
    <w:rsid w:val="007A597B"/>
    <w:rsid w:val="007A738D"/>
    <w:rsid w:val="007C6FE3"/>
    <w:rsid w:val="007D4B5A"/>
    <w:rsid w:val="007D605C"/>
    <w:rsid w:val="007F5D46"/>
    <w:rsid w:val="00804EAA"/>
    <w:rsid w:val="00811BC1"/>
    <w:rsid w:val="00813F48"/>
    <w:rsid w:val="00822FCE"/>
    <w:rsid w:val="0082737A"/>
    <w:rsid w:val="00834E0A"/>
    <w:rsid w:val="0083764D"/>
    <w:rsid w:val="00837E59"/>
    <w:rsid w:val="00841A79"/>
    <w:rsid w:val="0084653C"/>
    <w:rsid w:val="00863D72"/>
    <w:rsid w:val="00866DB0"/>
    <w:rsid w:val="00872B25"/>
    <w:rsid w:val="008737FD"/>
    <w:rsid w:val="008815E9"/>
    <w:rsid w:val="00882DB9"/>
    <w:rsid w:val="00884430"/>
    <w:rsid w:val="0089198A"/>
    <w:rsid w:val="008930A4"/>
    <w:rsid w:val="00894B88"/>
    <w:rsid w:val="0089702B"/>
    <w:rsid w:val="0089785C"/>
    <w:rsid w:val="008A2939"/>
    <w:rsid w:val="008A4FA7"/>
    <w:rsid w:val="008B0D11"/>
    <w:rsid w:val="008B571C"/>
    <w:rsid w:val="008C42F0"/>
    <w:rsid w:val="008D3B30"/>
    <w:rsid w:val="008F5DD7"/>
    <w:rsid w:val="00902022"/>
    <w:rsid w:val="00907090"/>
    <w:rsid w:val="00912F26"/>
    <w:rsid w:val="00925EB4"/>
    <w:rsid w:val="00930152"/>
    <w:rsid w:val="009331D2"/>
    <w:rsid w:val="00933F04"/>
    <w:rsid w:val="00934D20"/>
    <w:rsid w:val="0093763D"/>
    <w:rsid w:val="0094081F"/>
    <w:rsid w:val="00945581"/>
    <w:rsid w:val="0094760E"/>
    <w:rsid w:val="00956B73"/>
    <w:rsid w:val="00961783"/>
    <w:rsid w:val="00961AAE"/>
    <w:rsid w:val="00965A26"/>
    <w:rsid w:val="00980B7E"/>
    <w:rsid w:val="0098106B"/>
    <w:rsid w:val="009850CB"/>
    <w:rsid w:val="00986997"/>
    <w:rsid w:val="00990496"/>
    <w:rsid w:val="009A1F08"/>
    <w:rsid w:val="009B207C"/>
    <w:rsid w:val="009C331A"/>
    <w:rsid w:val="009C5A35"/>
    <w:rsid w:val="009C65D0"/>
    <w:rsid w:val="009C67E4"/>
    <w:rsid w:val="009E1E35"/>
    <w:rsid w:val="009E42E2"/>
    <w:rsid w:val="009F16D7"/>
    <w:rsid w:val="009F337B"/>
    <w:rsid w:val="00A023F8"/>
    <w:rsid w:val="00A03E48"/>
    <w:rsid w:val="00A0514D"/>
    <w:rsid w:val="00A14F8B"/>
    <w:rsid w:val="00A55B0C"/>
    <w:rsid w:val="00A62856"/>
    <w:rsid w:val="00A67BDB"/>
    <w:rsid w:val="00A73E74"/>
    <w:rsid w:val="00A8328B"/>
    <w:rsid w:val="00A9506F"/>
    <w:rsid w:val="00AA39D4"/>
    <w:rsid w:val="00AA562B"/>
    <w:rsid w:val="00AA66C5"/>
    <w:rsid w:val="00AA7AF5"/>
    <w:rsid w:val="00AC653C"/>
    <w:rsid w:val="00AD2F9E"/>
    <w:rsid w:val="00AE57BB"/>
    <w:rsid w:val="00AE643D"/>
    <w:rsid w:val="00AE64F2"/>
    <w:rsid w:val="00B01592"/>
    <w:rsid w:val="00B01D8F"/>
    <w:rsid w:val="00B275E9"/>
    <w:rsid w:val="00B3387E"/>
    <w:rsid w:val="00B34A4A"/>
    <w:rsid w:val="00B42686"/>
    <w:rsid w:val="00B440D1"/>
    <w:rsid w:val="00B51178"/>
    <w:rsid w:val="00B52155"/>
    <w:rsid w:val="00B563F6"/>
    <w:rsid w:val="00B56D6F"/>
    <w:rsid w:val="00B609A6"/>
    <w:rsid w:val="00B64DEB"/>
    <w:rsid w:val="00B7221C"/>
    <w:rsid w:val="00B72D17"/>
    <w:rsid w:val="00B848F4"/>
    <w:rsid w:val="00B97DED"/>
    <w:rsid w:val="00BA06D2"/>
    <w:rsid w:val="00BC2D9A"/>
    <w:rsid w:val="00BC66D9"/>
    <w:rsid w:val="00BD4FCD"/>
    <w:rsid w:val="00C04C93"/>
    <w:rsid w:val="00C13E61"/>
    <w:rsid w:val="00C24619"/>
    <w:rsid w:val="00C31A61"/>
    <w:rsid w:val="00C466A7"/>
    <w:rsid w:val="00C46B89"/>
    <w:rsid w:val="00C47577"/>
    <w:rsid w:val="00C52E4C"/>
    <w:rsid w:val="00C604AF"/>
    <w:rsid w:val="00C61490"/>
    <w:rsid w:val="00C63809"/>
    <w:rsid w:val="00C66BE9"/>
    <w:rsid w:val="00C678FF"/>
    <w:rsid w:val="00C772E0"/>
    <w:rsid w:val="00C83B43"/>
    <w:rsid w:val="00C848F4"/>
    <w:rsid w:val="00C90177"/>
    <w:rsid w:val="00CA6BDA"/>
    <w:rsid w:val="00CB3C9B"/>
    <w:rsid w:val="00CB7C91"/>
    <w:rsid w:val="00CC5380"/>
    <w:rsid w:val="00CC5CCC"/>
    <w:rsid w:val="00CC76B6"/>
    <w:rsid w:val="00CD491A"/>
    <w:rsid w:val="00CF22E9"/>
    <w:rsid w:val="00CF429A"/>
    <w:rsid w:val="00CF62EA"/>
    <w:rsid w:val="00D004B0"/>
    <w:rsid w:val="00D04458"/>
    <w:rsid w:val="00D277BC"/>
    <w:rsid w:val="00D30B99"/>
    <w:rsid w:val="00D319C8"/>
    <w:rsid w:val="00D32953"/>
    <w:rsid w:val="00D3685E"/>
    <w:rsid w:val="00D37FB0"/>
    <w:rsid w:val="00D41F27"/>
    <w:rsid w:val="00D63655"/>
    <w:rsid w:val="00D63EF9"/>
    <w:rsid w:val="00D820FD"/>
    <w:rsid w:val="00D92165"/>
    <w:rsid w:val="00D9275F"/>
    <w:rsid w:val="00DB6DF9"/>
    <w:rsid w:val="00DC5B98"/>
    <w:rsid w:val="00DE1810"/>
    <w:rsid w:val="00DE55FB"/>
    <w:rsid w:val="00DF6E10"/>
    <w:rsid w:val="00E011D6"/>
    <w:rsid w:val="00E11A3A"/>
    <w:rsid w:val="00E12294"/>
    <w:rsid w:val="00E126AB"/>
    <w:rsid w:val="00E1506D"/>
    <w:rsid w:val="00E171B0"/>
    <w:rsid w:val="00E23F97"/>
    <w:rsid w:val="00E40D38"/>
    <w:rsid w:val="00E467D7"/>
    <w:rsid w:val="00E4796C"/>
    <w:rsid w:val="00E53548"/>
    <w:rsid w:val="00E546DC"/>
    <w:rsid w:val="00E55ED6"/>
    <w:rsid w:val="00E6310B"/>
    <w:rsid w:val="00E67262"/>
    <w:rsid w:val="00E77B04"/>
    <w:rsid w:val="00E82EC4"/>
    <w:rsid w:val="00E854D7"/>
    <w:rsid w:val="00E9478C"/>
    <w:rsid w:val="00E94BEF"/>
    <w:rsid w:val="00E95135"/>
    <w:rsid w:val="00E97233"/>
    <w:rsid w:val="00EA11B3"/>
    <w:rsid w:val="00EB5117"/>
    <w:rsid w:val="00EC2278"/>
    <w:rsid w:val="00EC6C0A"/>
    <w:rsid w:val="00EE56BC"/>
    <w:rsid w:val="00EF0EA3"/>
    <w:rsid w:val="00EF1779"/>
    <w:rsid w:val="00F03CA3"/>
    <w:rsid w:val="00F1013A"/>
    <w:rsid w:val="00F11C26"/>
    <w:rsid w:val="00F13EA8"/>
    <w:rsid w:val="00F25A5C"/>
    <w:rsid w:val="00F27BC6"/>
    <w:rsid w:val="00F318F2"/>
    <w:rsid w:val="00F413A6"/>
    <w:rsid w:val="00F41472"/>
    <w:rsid w:val="00F44320"/>
    <w:rsid w:val="00F454DF"/>
    <w:rsid w:val="00F73912"/>
    <w:rsid w:val="00F81580"/>
    <w:rsid w:val="00FA3FCC"/>
    <w:rsid w:val="00FB1FF8"/>
    <w:rsid w:val="00FB2225"/>
    <w:rsid w:val="00FC0EF7"/>
    <w:rsid w:val="00FC4B76"/>
    <w:rsid w:val="00FD52C6"/>
    <w:rsid w:val="00FD5E47"/>
    <w:rsid w:val="00FD7EAC"/>
    <w:rsid w:val="00FE1E80"/>
    <w:rsid w:val="00FE7268"/>
    <w:rsid w:val="00FF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74"/>
  </w:style>
  <w:style w:type="paragraph" w:styleId="1">
    <w:name w:val="heading 1"/>
    <w:next w:val="a"/>
    <w:link w:val="10"/>
    <w:qFormat/>
    <w:rsid w:val="00724382"/>
    <w:pPr>
      <w:widowControl w:val="0"/>
      <w:autoSpaceDE w:val="0"/>
      <w:autoSpaceDN w:val="0"/>
      <w:adjustRightInd w:val="0"/>
      <w:spacing w:before="100" w:after="100" w:line="240" w:lineRule="auto"/>
      <w:jc w:val="center"/>
      <w:outlineLvl w:val="0"/>
    </w:pPr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Не вступил в силу"/>
    <w:basedOn w:val="a0"/>
    <w:rsid w:val="002B5EE6"/>
    <w:rPr>
      <w:rFonts w:ascii="Verdana" w:hAnsi="Verdana"/>
      <w:color w:val="008080"/>
      <w:szCs w:val="20"/>
      <w:lang w:val="en-US" w:eastAsia="en-US" w:bidi="ar-SA"/>
    </w:rPr>
  </w:style>
  <w:style w:type="paragraph" w:styleId="a7">
    <w:name w:val="Body Text"/>
    <w:basedOn w:val="a"/>
    <w:link w:val="a8"/>
    <w:uiPriority w:val="99"/>
    <w:unhideWhenUsed/>
    <w:rsid w:val="002B5E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2B5EE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E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C653C"/>
    <w:rPr>
      <w:b/>
      <w:bCs/>
    </w:rPr>
  </w:style>
  <w:style w:type="paragraph" w:customStyle="1" w:styleId="ConsPlusTitle">
    <w:name w:val="ConsPlusTitle"/>
    <w:rsid w:val="007817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11">
    <w:name w:val="Заголовок №1_"/>
    <w:basedOn w:val="a0"/>
    <w:link w:val="12"/>
    <w:rsid w:val="007565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7565C0"/>
    <w:pPr>
      <w:shd w:val="clear" w:color="auto" w:fill="FFFFFF"/>
      <w:spacing w:before="780" w:after="180" w:line="317" w:lineRule="exact"/>
      <w:jc w:val="righ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Title">
    <w:name w:val="ConsTitle"/>
    <w:rsid w:val="00D368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724382"/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character" w:customStyle="1" w:styleId="strong">
    <w:name w:val="strong"/>
    <w:basedOn w:val="a0"/>
    <w:rsid w:val="00763864"/>
  </w:style>
  <w:style w:type="paragraph" w:customStyle="1" w:styleId="Standard">
    <w:name w:val="Standard"/>
    <w:rsid w:val="0076386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1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C26FD1-8B36-4434-9595-B3E829B91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90</cp:revision>
  <cp:lastPrinted>2025-03-04T01:37:00Z</cp:lastPrinted>
  <dcterms:created xsi:type="dcterms:W3CDTF">2021-05-17T07:56:00Z</dcterms:created>
  <dcterms:modified xsi:type="dcterms:W3CDTF">2025-11-18T05:03:00Z</dcterms:modified>
</cp:coreProperties>
</file>