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BE180F" w:rsidRDefault="00BE180F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89198A" w:rsidRPr="00014452" w:rsidRDefault="00794A2A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от  </w:t>
      </w:r>
      <w:r w:rsidR="00EA59E4">
        <w:rPr>
          <w:rFonts w:ascii="Times New Roman" w:hAnsi="Times New Roman" w:cs="Times New Roman"/>
          <w:sz w:val="24"/>
          <w:szCs w:val="24"/>
        </w:rPr>
        <w:t>17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EA59E4">
        <w:rPr>
          <w:rFonts w:ascii="Times New Roman" w:hAnsi="Times New Roman" w:cs="Times New Roman"/>
          <w:sz w:val="24"/>
          <w:szCs w:val="24"/>
        </w:rPr>
        <w:t>1</w:t>
      </w:r>
      <w:r w:rsidR="00380FE8">
        <w:rPr>
          <w:rFonts w:ascii="Times New Roman" w:hAnsi="Times New Roman" w:cs="Times New Roman"/>
          <w:sz w:val="24"/>
          <w:szCs w:val="24"/>
        </w:rPr>
        <w:t>0</w:t>
      </w:r>
      <w:r w:rsidR="00062263" w:rsidRPr="00014452">
        <w:rPr>
          <w:rFonts w:ascii="Times New Roman" w:hAnsi="Times New Roman" w:cs="Times New Roman"/>
          <w:sz w:val="24"/>
          <w:szCs w:val="24"/>
        </w:rPr>
        <w:t>.</w:t>
      </w:r>
      <w:r w:rsidR="000F2BAD" w:rsidRPr="00014452">
        <w:rPr>
          <w:rFonts w:ascii="Times New Roman" w:hAnsi="Times New Roman" w:cs="Times New Roman"/>
          <w:sz w:val="24"/>
          <w:szCs w:val="24"/>
        </w:rPr>
        <w:t>202</w:t>
      </w:r>
      <w:r w:rsidR="00380FE8">
        <w:rPr>
          <w:rFonts w:ascii="Times New Roman" w:hAnsi="Times New Roman" w:cs="Times New Roman"/>
          <w:sz w:val="24"/>
          <w:szCs w:val="24"/>
        </w:rPr>
        <w:t>5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г.</w:t>
      </w:r>
      <w:r w:rsidR="0089198A" w:rsidRPr="00014452">
        <w:rPr>
          <w:rFonts w:ascii="Times New Roman" w:hAnsi="Times New Roman" w:cs="Times New Roman"/>
          <w:sz w:val="24"/>
          <w:szCs w:val="24"/>
        </w:rPr>
        <w:tab/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C3816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45092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</w:t>
      </w:r>
      <w:r w:rsidR="001C7612" w:rsidRPr="00014452">
        <w:rPr>
          <w:rFonts w:ascii="Times New Roman" w:hAnsi="Times New Roman" w:cs="Times New Roman"/>
          <w:sz w:val="24"/>
          <w:szCs w:val="24"/>
        </w:rPr>
        <w:t xml:space="preserve">  </w:t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14458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9F337B" w:rsidRPr="00014452">
        <w:rPr>
          <w:rFonts w:ascii="Times New Roman" w:hAnsi="Times New Roman" w:cs="Times New Roman"/>
          <w:sz w:val="24"/>
          <w:szCs w:val="24"/>
        </w:rPr>
        <w:t>п.Жемчужный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Pr="00014452">
        <w:rPr>
          <w:rFonts w:ascii="Times New Roman" w:hAnsi="Times New Roman" w:cs="Times New Roman"/>
          <w:sz w:val="24"/>
          <w:szCs w:val="24"/>
        </w:rPr>
        <w:t xml:space="preserve">       </w:t>
      </w:r>
      <w:r w:rsidR="009F337B" w:rsidRPr="00014452">
        <w:rPr>
          <w:rFonts w:ascii="Times New Roman" w:hAnsi="Times New Roman" w:cs="Times New Roman"/>
          <w:sz w:val="24"/>
          <w:szCs w:val="24"/>
        </w:rPr>
        <w:tab/>
      </w:r>
      <w:r w:rsidR="00E546DC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   </w:t>
      </w:r>
      <w:r w:rsidR="00C47577" w:rsidRPr="00014452">
        <w:rPr>
          <w:rFonts w:ascii="Times New Roman" w:hAnsi="Times New Roman" w:cs="Times New Roman"/>
          <w:sz w:val="24"/>
          <w:szCs w:val="24"/>
        </w:rPr>
        <w:t xml:space="preserve">      </w:t>
      </w:r>
      <w:r w:rsidR="00E51ED1">
        <w:rPr>
          <w:rFonts w:ascii="Times New Roman" w:hAnsi="Times New Roman" w:cs="Times New Roman"/>
          <w:sz w:val="24"/>
          <w:szCs w:val="24"/>
        </w:rPr>
        <w:t>№</w:t>
      </w:r>
      <w:r w:rsidR="0089198A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E51ED1">
        <w:rPr>
          <w:rFonts w:ascii="Times New Roman" w:hAnsi="Times New Roman" w:cs="Times New Roman"/>
          <w:sz w:val="24"/>
          <w:szCs w:val="24"/>
        </w:rPr>
        <w:t>15</w:t>
      </w:r>
    </w:p>
    <w:p w:rsidR="00E126AB" w:rsidRPr="00014452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B1CF4" w:rsidRDefault="006B1CF4" w:rsidP="00EA59E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Об </w:t>
      </w:r>
      <w:r w:rsidR="00EA59E4">
        <w:rPr>
          <w:rFonts w:ascii="Times New Roman" w:hAnsi="Times New Roman" w:cs="Times New Roman"/>
          <w:sz w:val="24"/>
          <w:szCs w:val="24"/>
        </w:rPr>
        <w:t>исполнении бюджета</w:t>
      </w:r>
    </w:p>
    <w:p w:rsidR="00EA59E4" w:rsidRPr="00014452" w:rsidRDefault="00EA59E4" w:rsidP="00EA59E4">
      <w:pPr>
        <w:spacing w:after="0" w:line="240" w:lineRule="auto"/>
        <w:rPr>
          <w:rStyle w:val="a6"/>
          <w:rFonts w:ascii="Times New Roman" w:hAnsi="Times New Roman" w:cs="Times New Roman"/>
          <w:i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за </w:t>
      </w:r>
      <w:r w:rsidR="00380FE8">
        <w:rPr>
          <w:rFonts w:ascii="Times New Roman" w:hAnsi="Times New Roman" w:cs="Times New Roman"/>
          <w:sz w:val="24"/>
          <w:szCs w:val="24"/>
        </w:rPr>
        <w:t>9 месяцев 2025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6B1CF4" w:rsidRPr="00014452" w:rsidRDefault="006B1CF4" w:rsidP="006B1CF4">
      <w:pPr>
        <w:spacing w:after="0" w:line="240" w:lineRule="auto"/>
        <w:jc w:val="both"/>
        <w:rPr>
          <w:rStyle w:val="a6"/>
          <w:rFonts w:ascii="Times New Roman" w:hAnsi="Times New Roman" w:cs="Times New Roman"/>
          <w:iCs/>
          <w:sz w:val="24"/>
          <w:szCs w:val="24"/>
          <w:lang w:val="ru-RU"/>
        </w:rPr>
      </w:pPr>
    </w:p>
    <w:p w:rsidR="006B1CF4" w:rsidRPr="00014452" w:rsidRDefault="006B1CF4" w:rsidP="004A4C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Заслушав </w:t>
      </w:r>
      <w:r w:rsidR="00A014A5">
        <w:rPr>
          <w:rFonts w:ascii="Times New Roman" w:hAnsi="Times New Roman" w:cs="Times New Roman"/>
          <w:sz w:val="24"/>
          <w:szCs w:val="24"/>
        </w:rPr>
        <w:t>отчет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главного бухгалтера администрации </w:t>
      </w:r>
      <w:r w:rsidRPr="00014452">
        <w:rPr>
          <w:rFonts w:ascii="Times New Roman" w:hAnsi="Times New Roman" w:cs="Times New Roman"/>
          <w:sz w:val="24"/>
          <w:szCs w:val="24"/>
        </w:rPr>
        <w:t>Жемчужненского сельсовета</w:t>
      </w:r>
      <w:r w:rsidR="00380FE8">
        <w:rPr>
          <w:rFonts w:ascii="Times New Roman" w:hAnsi="Times New Roman" w:cs="Times New Roman"/>
          <w:sz w:val="24"/>
          <w:szCs w:val="24"/>
        </w:rPr>
        <w:t xml:space="preserve"> Ширинского района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14A5">
        <w:rPr>
          <w:rFonts w:ascii="Times New Roman" w:hAnsi="Times New Roman" w:cs="Times New Roman"/>
          <w:sz w:val="24"/>
          <w:szCs w:val="24"/>
        </w:rPr>
        <w:t>Араповой</w:t>
      </w:r>
      <w:proofErr w:type="spellEnd"/>
      <w:r w:rsidR="00A014A5">
        <w:rPr>
          <w:rFonts w:ascii="Times New Roman" w:hAnsi="Times New Roman" w:cs="Times New Roman"/>
          <w:sz w:val="24"/>
          <w:szCs w:val="24"/>
        </w:rPr>
        <w:t xml:space="preserve"> Наталии Николаевны</w:t>
      </w: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об исполнении бюджета за </w:t>
      </w:r>
      <w:r w:rsidR="00380FE8">
        <w:rPr>
          <w:rFonts w:ascii="Times New Roman" w:hAnsi="Times New Roman" w:cs="Times New Roman"/>
          <w:sz w:val="24"/>
          <w:szCs w:val="24"/>
        </w:rPr>
        <w:t>9</w:t>
      </w:r>
      <w:r w:rsidR="00A014A5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380FE8">
        <w:rPr>
          <w:rFonts w:ascii="Times New Roman" w:hAnsi="Times New Roman" w:cs="Times New Roman"/>
          <w:sz w:val="24"/>
          <w:szCs w:val="24"/>
        </w:rPr>
        <w:t>5</w:t>
      </w:r>
      <w:r w:rsidR="00A014A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14452">
        <w:rPr>
          <w:rFonts w:ascii="Times New Roman" w:hAnsi="Times New Roman" w:cs="Times New Roman"/>
          <w:sz w:val="24"/>
          <w:szCs w:val="24"/>
        </w:rPr>
        <w:t>, руководствуясь ст.  27 Устава муниципального образования Жемчужненский сельсовет Ширинского района Республики Хакасия, Совет депутатов Жемчужненского сельсовета  Ширинского района Республики Хакасия</w:t>
      </w:r>
    </w:p>
    <w:p w:rsidR="006B1CF4" w:rsidRPr="00014452" w:rsidRDefault="006B1CF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>РЕШИЛ:</w:t>
      </w:r>
    </w:p>
    <w:p w:rsidR="006B1CF4" w:rsidRPr="00014452" w:rsidRDefault="004A4C3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 </w:t>
      </w:r>
      <w:r w:rsidR="00A014A5">
        <w:rPr>
          <w:rFonts w:ascii="Times New Roman" w:hAnsi="Times New Roman" w:cs="Times New Roman"/>
          <w:sz w:val="24"/>
          <w:szCs w:val="24"/>
        </w:rPr>
        <w:t>Отчет</w:t>
      </w:r>
      <w:r w:rsidR="006B1CF4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главного бухгалтера администрации 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Жемчужненского сельсовета </w:t>
      </w:r>
      <w:proofErr w:type="spellStart"/>
      <w:r w:rsidR="00A014A5">
        <w:rPr>
          <w:rFonts w:ascii="Times New Roman" w:hAnsi="Times New Roman" w:cs="Times New Roman"/>
          <w:sz w:val="24"/>
          <w:szCs w:val="24"/>
        </w:rPr>
        <w:t>Араповой</w:t>
      </w:r>
      <w:proofErr w:type="spellEnd"/>
      <w:r w:rsidR="00A014A5">
        <w:rPr>
          <w:rFonts w:ascii="Times New Roman" w:hAnsi="Times New Roman" w:cs="Times New Roman"/>
          <w:sz w:val="24"/>
          <w:szCs w:val="24"/>
        </w:rPr>
        <w:t xml:space="preserve"> Н.Н.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A014A5">
        <w:rPr>
          <w:rFonts w:ascii="Times New Roman" w:hAnsi="Times New Roman" w:cs="Times New Roman"/>
          <w:sz w:val="24"/>
          <w:szCs w:val="24"/>
        </w:rPr>
        <w:t xml:space="preserve">об исполнении бюджета за </w:t>
      </w:r>
      <w:r w:rsidR="00380FE8">
        <w:rPr>
          <w:rFonts w:ascii="Times New Roman" w:hAnsi="Times New Roman" w:cs="Times New Roman"/>
          <w:sz w:val="24"/>
          <w:szCs w:val="24"/>
        </w:rPr>
        <w:t>9</w:t>
      </w:r>
      <w:r w:rsidR="00A014A5">
        <w:rPr>
          <w:rFonts w:ascii="Times New Roman" w:hAnsi="Times New Roman" w:cs="Times New Roman"/>
          <w:sz w:val="24"/>
          <w:szCs w:val="24"/>
        </w:rPr>
        <w:t xml:space="preserve"> месяцев 202</w:t>
      </w:r>
      <w:r w:rsidR="00380FE8">
        <w:rPr>
          <w:rFonts w:ascii="Times New Roman" w:hAnsi="Times New Roman" w:cs="Times New Roman"/>
          <w:sz w:val="24"/>
          <w:szCs w:val="24"/>
        </w:rPr>
        <w:t xml:space="preserve">5 </w:t>
      </w:r>
      <w:r w:rsidR="00A014A5">
        <w:rPr>
          <w:rFonts w:ascii="Times New Roman" w:hAnsi="Times New Roman" w:cs="Times New Roman"/>
          <w:sz w:val="24"/>
          <w:szCs w:val="24"/>
        </w:rPr>
        <w:t>года</w:t>
      </w:r>
      <w:r w:rsidR="00A014A5" w:rsidRPr="00014452">
        <w:rPr>
          <w:rFonts w:ascii="Times New Roman" w:hAnsi="Times New Roman" w:cs="Times New Roman"/>
          <w:sz w:val="24"/>
          <w:szCs w:val="24"/>
        </w:rPr>
        <w:t xml:space="preserve"> </w:t>
      </w:r>
      <w:r w:rsidR="006B1CF4" w:rsidRPr="00014452">
        <w:rPr>
          <w:rFonts w:ascii="Times New Roman" w:hAnsi="Times New Roman" w:cs="Times New Roman"/>
          <w:sz w:val="24"/>
          <w:szCs w:val="24"/>
        </w:rPr>
        <w:t>принять к сведению.</w:t>
      </w:r>
    </w:p>
    <w:p w:rsidR="006B1CF4" w:rsidRPr="00014452" w:rsidRDefault="006B1CF4" w:rsidP="006B1C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      2. Настоящее решение вступает в силу со дня его принятия.</w:t>
      </w:r>
    </w:p>
    <w:p w:rsidR="00FD52C6" w:rsidRPr="00014452" w:rsidRDefault="000F59B8" w:rsidP="006B1CF4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3EF9" w:rsidRPr="00014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4081F" w:rsidRDefault="0094081F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Pr="00014452" w:rsidRDefault="007D4B96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Глава Жемчужненского сельсовета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     </w:t>
      </w:r>
      <w:r w:rsidR="00380FE8">
        <w:rPr>
          <w:rFonts w:ascii="Times New Roman" w:hAnsi="Times New Roman" w:cs="Times New Roman"/>
          <w:sz w:val="24"/>
          <w:szCs w:val="24"/>
        </w:rPr>
        <w:t>Т.Б. Канаева-Козак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>Председатель Совета депутатов</w:t>
      </w:r>
    </w:p>
    <w:p w:rsidR="007D4B96" w:rsidRPr="007D4B96" w:rsidRDefault="007D4B96" w:rsidP="007D4B9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Жемчужненского сельсовета                                                                  </w:t>
      </w:r>
    </w:p>
    <w:p w:rsidR="007D4B96" w:rsidRPr="007D4B96" w:rsidRDefault="007D4B96" w:rsidP="007D4B96">
      <w:pPr>
        <w:tabs>
          <w:tab w:val="left" w:pos="6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7D4B96">
        <w:rPr>
          <w:rFonts w:ascii="Times New Roman" w:hAnsi="Times New Roman" w:cs="Times New Roman"/>
          <w:sz w:val="24"/>
          <w:szCs w:val="24"/>
        </w:rPr>
        <w:t xml:space="preserve">Ширинского района Республики Хакасия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80FE8">
        <w:rPr>
          <w:rFonts w:ascii="Times New Roman" w:hAnsi="Times New Roman" w:cs="Times New Roman"/>
          <w:sz w:val="24"/>
          <w:szCs w:val="24"/>
        </w:rPr>
        <w:t>С.Г. Черкасова</w:t>
      </w:r>
    </w:p>
    <w:p w:rsidR="006B1CF4" w:rsidRPr="00014452" w:rsidRDefault="006B1CF4" w:rsidP="007D4B9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CF4" w:rsidRPr="00014452" w:rsidRDefault="006B1CF4" w:rsidP="002660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17DC" w:rsidRPr="00014452" w:rsidRDefault="0094081F" w:rsidP="00961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44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A3FCC" w:rsidRPr="00014452" w:rsidRDefault="00FA3FCC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1CF4" w:rsidRPr="00360190" w:rsidRDefault="006B1CF4" w:rsidP="006B1CF4">
      <w:pPr>
        <w:rPr>
          <w:rFonts w:ascii="Times New Roman" w:hAnsi="Times New Roman" w:cs="Times New Roman"/>
          <w:sz w:val="26"/>
          <w:szCs w:val="26"/>
        </w:rPr>
      </w:pPr>
    </w:p>
    <w:p w:rsidR="006B1CF4" w:rsidRDefault="006B1CF4" w:rsidP="006B1CF4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6E5996" w:rsidRPr="00664C84" w:rsidRDefault="006E5996" w:rsidP="006B1CF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6E5996" w:rsidRPr="00664C84" w:rsidSect="00062263">
      <w:pgSz w:w="11906" w:h="16838"/>
      <w:pgMar w:top="851" w:right="707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14452"/>
    <w:rsid w:val="0005648D"/>
    <w:rsid w:val="00062263"/>
    <w:rsid w:val="0008568E"/>
    <w:rsid w:val="00095F46"/>
    <w:rsid w:val="000A5401"/>
    <w:rsid w:val="000B398A"/>
    <w:rsid w:val="000C5CE8"/>
    <w:rsid w:val="000D3E5D"/>
    <w:rsid w:val="000E02EA"/>
    <w:rsid w:val="000E19C3"/>
    <w:rsid w:val="000E3241"/>
    <w:rsid w:val="000E76A1"/>
    <w:rsid w:val="000F2BAD"/>
    <w:rsid w:val="000F3757"/>
    <w:rsid w:val="000F59B8"/>
    <w:rsid w:val="000F685F"/>
    <w:rsid w:val="00106FEF"/>
    <w:rsid w:val="00114F1C"/>
    <w:rsid w:val="00136FB6"/>
    <w:rsid w:val="0014133E"/>
    <w:rsid w:val="00144585"/>
    <w:rsid w:val="00166869"/>
    <w:rsid w:val="00183880"/>
    <w:rsid w:val="00194E71"/>
    <w:rsid w:val="001959E3"/>
    <w:rsid w:val="001A5D2D"/>
    <w:rsid w:val="001C3816"/>
    <w:rsid w:val="001C533C"/>
    <w:rsid w:val="001C5677"/>
    <w:rsid w:val="001C7612"/>
    <w:rsid w:val="001D3D81"/>
    <w:rsid w:val="001F3CB2"/>
    <w:rsid w:val="001F3FEB"/>
    <w:rsid w:val="00223372"/>
    <w:rsid w:val="0024001E"/>
    <w:rsid w:val="0024218F"/>
    <w:rsid w:val="0025024B"/>
    <w:rsid w:val="0025432C"/>
    <w:rsid w:val="002546BD"/>
    <w:rsid w:val="00266031"/>
    <w:rsid w:val="00296641"/>
    <w:rsid w:val="002B0D63"/>
    <w:rsid w:val="002B5EE6"/>
    <w:rsid w:val="002C5728"/>
    <w:rsid w:val="002C7353"/>
    <w:rsid w:val="002E0923"/>
    <w:rsid w:val="002E291A"/>
    <w:rsid w:val="002F5670"/>
    <w:rsid w:val="003110EA"/>
    <w:rsid w:val="003316E0"/>
    <w:rsid w:val="003317DC"/>
    <w:rsid w:val="00340574"/>
    <w:rsid w:val="00342FDA"/>
    <w:rsid w:val="003626D1"/>
    <w:rsid w:val="00380FE8"/>
    <w:rsid w:val="003A03D0"/>
    <w:rsid w:val="003B7174"/>
    <w:rsid w:val="003C40B4"/>
    <w:rsid w:val="003D5237"/>
    <w:rsid w:val="003D5B02"/>
    <w:rsid w:val="003E3912"/>
    <w:rsid w:val="003F5A88"/>
    <w:rsid w:val="004131D3"/>
    <w:rsid w:val="00420809"/>
    <w:rsid w:val="0042674A"/>
    <w:rsid w:val="004461EF"/>
    <w:rsid w:val="0045092C"/>
    <w:rsid w:val="00461D07"/>
    <w:rsid w:val="004837EB"/>
    <w:rsid w:val="004A26FB"/>
    <w:rsid w:val="004A3792"/>
    <w:rsid w:val="004A4C34"/>
    <w:rsid w:val="004A6B34"/>
    <w:rsid w:val="004B21B0"/>
    <w:rsid w:val="004D4F39"/>
    <w:rsid w:val="0050462E"/>
    <w:rsid w:val="00525A8D"/>
    <w:rsid w:val="005519B8"/>
    <w:rsid w:val="00554D81"/>
    <w:rsid w:val="005661C6"/>
    <w:rsid w:val="0057177E"/>
    <w:rsid w:val="00586069"/>
    <w:rsid w:val="0059152D"/>
    <w:rsid w:val="005A3094"/>
    <w:rsid w:val="005A5F5A"/>
    <w:rsid w:val="005B084E"/>
    <w:rsid w:val="005C1760"/>
    <w:rsid w:val="005C6D55"/>
    <w:rsid w:val="005C7454"/>
    <w:rsid w:val="005E34CC"/>
    <w:rsid w:val="00616046"/>
    <w:rsid w:val="00627C4B"/>
    <w:rsid w:val="00632A17"/>
    <w:rsid w:val="00661281"/>
    <w:rsid w:val="00663FA8"/>
    <w:rsid w:val="006646D4"/>
    <w:rsid w:val="00664C84"/>
    <w:rsid w:val="00693D19"/>
    <w:rsid w:val="006941D0"/>
    <w:rsid w:val="006A071A"/>
    <w:rsid w:val="006B168C"/>
    <w:rsid w:val="006B1CF4"/>
    <w:rsid w:val="006C16A9"/>
    <w:rsid w:val="006D4766"/>
    <w:rsid w:val="006E5996"/>
    <w:rsid w:val="006F16AA"/>
    <w:rsid w:val="0071337B"/>
    <w:rsid w:val="00714027"/>
    <w:rsid w:val="00753699"/>
    <w:rsid w:val="007544CD"/>
    <w:rsid w:val="007565C0"/>
    <w:rsid w:val="00763BA1"/>
    <w:rsid w:val="007675DE"/>
    <w:rsid w:val="0077279E"/>
    <w:rsid w:val="007768AF"/>
    <w:rsid w:val="00777712"/>
    <w:rsid w:val="007817F6"/>
    <w:rsid w:val="0078361D"/>
    <w:rsid w:val="00787125"/>
    <w:rsid w:val="007929FE"/>
    <w:rsid w:val="00794A2A"/>
    <w:rsid w:val="007C6FE3"/>
    <w:rsid w:val="007D4B96"/>
    <w:rsid w:val="007F5D46"/>
    <w:rsid w:val="00804EAA"/>
    <w:rsid w:val="00813F48"/>
    <w:rsid w:val="0082737A"/>
    <w:rsid w:val="00841A79"/>
    <w:rsid w:val="008737FD"/>
    <w:rsid w:val="008815E9"/>
    <w:rsid w:val="00884430"/>
    <w:rsid w:val="0089198A"/>
    <w:rsid w:val="00894B88"/>
    <w:rsid w:val="0089702B"/>
    <w:rsid w:val="008A2939"/>
    <w:rsid w:val="008A4FA7"/>
    <w:rsid w:val="008B571C"/>
    <w:rsid w:val="008B6DBA"/>
    <w:rsid w:val="008C42F0"/>
    <w:rsid w:val="008F5DD7"/>
    <w:rsid w:val="00902022"/>
    <w:rsid w:val="00907090"/>
    <w:rsid w:val="00930152"/>
    <w:rsid w:val="009331D2"/>
    <w:rsid w:val="0093763D"/>
    <w:rsid w:val="0094081F"/>
    <w:rsid w:val="0094760E"/>
    <w:rsid w:val="00961AAE"/>
    <w:rsid w:val="00965A26"/>
    <w:rsid w:val="00980B7E"/>
    <w:rsid w:val="009850CB"/>
    <w:rsid w:val="009A1F08"/>
    <w:rsid w:val="009B207C"/>
    <w:rsid w:val="009C331A"/>
    <w:rsid w:val="009C5A35"/>
    <w:rsid w:val="009C65D0"/>
    <w:rsid w:val="009C67E4"/>
    <w:rsid w:val="009E42E2"/>
    <w:rsid w:val="009F337B"/>
    <w:rsid w:val="00A014A5"/>
    <w:rsid w:val="00A023F8"/>
    <w:rsid w:val="00A03E48"/>
    <w:rsid w:val="00A0514D"/>
    <w:rsid w:val="00A14F8B"/>
    <w:rsid w:val="00A62856"/>
    <w:rsid w:val="00A70B4A"/>
    <w:rsid w:val="00A73E74"/>
    <w:rsid w:val="00AA39D4"/>
    <w:rsid w:val="00AA562B"/>
    <w:rsid w:val="00AA66C5"/>
    <w:rsid w:val="00AA7AF5"/>
    <w:rsid w:val="00AC653C"/>
    <w:rsid w:val="00AD2F9E"/>
    <w:rsid w:val="00AF1CA5"/>
    <w:rsid w:val="00B01592"/>
    <w:rsid w:val="00B275E9"/>
    <w:rsid w:val="00B3387E"/>
    <w:rsid w:val="00B51178"/>
    <w:rsid w:val="00B52155"/>
    <w:rsid w:val="00B56D6F"/>
    <w:rsid w:val="00B64DEB"/>
    <w:rsid w:val="00B7221C"/>
    <w:rsid w:val="00B72D17"/>
    <w:rsid w:val="00BA06D2"/>
    <w:rsid w:val="00BA25D7"/>
    <w:rsid w:val="00BC66D9"/>
    <w:rsid w:val="00BE180F"/>
    <w:rsid w:val="00C13E61"/>
    <w:rsid w:val="00C22EE8"/>
    <w:rsid w:val="00C24619"/>
    <w:rsid w:val="00C46B89"/>
    <w:rsid w:val="00C47577"/>
    <w:rsid w:val="00C604AF"/>
    <w:rsid w:val="00C61490"/>
    <w:rsid w:val="00C678FF"/>
    <w:rsid w:val="00C848F4"/>
    <w:rsid w:val="00C90177"/>
    <w:rsid w:val="00CC5380"/>
    <w:rsid w:val="00CD491A"/>
    <w:rsid w:val="00CF22E9"/>
    <w:rsid w:val="00CF429A"/>
    <w:rsid w:val="00D004B0"/>
    <w:rsid w:val="00D04458"/>
    <w:rsid w:val="00D277BC"/>
    <w:rsid w:val="00D30B99"/>
    <w:rsid w:val="00D319C8"/>
    <w:rsid w:val="00D32953"/>
    <w:rsid w:val="00D37FB0"/>
    <w:rsid w:val="00D41F27"/>
    <w:rsid w:val="00D63EF9"/>
    <w:rsid w:val="00D92165"/>
    <w:rsid w:val="00D9275F"/>
    <w:rsid w:val="00DB6DF9"/>
    <w:rsid w:val="00DC5B98"/>
    <w:rsid w:val="00DE1810"/>
    <w:rsid w:val="00E011D6"/>
    <w:rsid w:val="00E12294"/>
    <w:rsid w:val="00E126AB"/>
    <w:rsid w:val="00E171B0"/>
    <w:rsid w:val="00E23F97"/>
    <w:rsid w:val="00E40D38"/>
    <w:rsid w:val="00E467D7"/>
    <w:rsid w:val="00E4796C"/>
    <w:rsid w:val="00E51ED1"/>
    <w:rsid w:val="00E53548"/>
    <w:rsid w:val="00E546DC"/>
    <w:rsid w:val="00E6310B"/>
    <w:rsid w:val="00E9478C"/>
    <w:rsid w:val="00E95135"/>
    <w:rsid w:val="00E97233"/>
    <w:rsid w:val="00EA59E4"/>
    <w:rsid w:val="00EB5117"/>
    <w:rsid w:val="00EB5599"/>
    <w:rsid w:val="00EC2278"/>
    <w:rsid w:val="00F037B1"/>
    <w:rsid w:val="00F1013A"/>
    <w:rsid w:val="00F11C26"/>
    <w:rsid w:val="00F13EA8"/>
    <w:rsid w:val="00F27BC6"/>
    <w:rsid w:val="00F318F2"/>
    <w:rsid w:val="00FA3FCC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uiPriority w:val="99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">
    <w:name w:val="Заголовок №1_"/>
    <w:basedOn w:val="a0"/>
    <w:link w:val="10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table" w:styleId="ab">
    <w:name w:val="Table Grid"/>
    <w:basedOn w:val="a1"/>
    <w:uiPriority w:val="59"/>
    <w:rsid w:val="00EB559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9DAEC3-1B49-404B-9EDF-E9ACCC90B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4</cp:revision>
  <cp:lastPrinted>2021-04-28T04:00:00Z</cp:lastPrinted>
  <dcterms:created xsi:type="dcterms:W3CDTF">2025-10-15T06:49:00Z</dcterms:created>
  <dcterms:modified xsi:type="dcterms:W3CDTF">2025-10-21T05:44:00Z</dcterms:modified>
</cp:coreProperties>
</file>